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FEB3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97084D" wp14:editId="43E1EB9A">
                <wp:simplePos x="0" y="0"/>
                <wp:positionH relativeFrom="column">
                  <wp:posOffset>1254125</wp:posOffset>
                </wp:positionH>
                <wp:positionV relativeFrom="paragraph">
                  <wp:posOffset>178435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71A5C" w14:textId="6FE8A8C0" w:rsidR="007E47C1" w:rsidRDefault="001C5211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Workiva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7084D" id="Text Box 4" o:spid="_x0000_s1026" style="position:absolute;margin-left:98.75pt;margin-top:14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DVCt9M3QAAAAoBAAAPAAAAAAAAAAAA&#10;AAAAAB0EAABkcnMvZG93bnJldi54bWxQSwUGAAAAAAQABADzAAAAJwUAAAAA&#10;" fillcolor="#acbacf [3214]" stroked="f" strokeweight=".5pt">
                <v:textbox>
                  <w:txbxContent>
                    <w:p w14:paraId="13871A5C" w14:textId="6FE8A8C0" w:rsidR="007E47C1" w:rsidRDefault="001C5211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Workiva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63530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4D3234A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CF08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FDB834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A2F22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A81CBF0">
                <v:stroke joinstyle="miter"/>
                <v:path gradientshapeok="t" o:connecttype="rect"/>
              </v:shapetype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>
                <v:textbox>
                  <w:txbxContent>
                    <w:p w:rsidRPr="006B746A" w:rsidR="005C5267" w:rsidP="005C5267" w:rsidRDefault="00843CFE" w14:paraId="6B2C2406" w14:textId="7777777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4D74E454" w14:textId="77777777" w:rsidR="005C5267" w:rsidRDefault="005C5267" w:rsidP="005C5267">
      <w:pPr>
        <w:rPr>
          <w:rFonts w:cstheme="majorHAnsi"/>
          <w:noProof/>
        </w:rPr>
      </w:pPr>
    </w:p>
    <w:p w14:paraId="18685092" w14:textId="77777777" w:rsidR="00130EC7" w:rsidRDefault="00130EC7" w:rsidP="0064558D"/>
    <w:p w14:paraId="74E7B3A6" w14:textId="33F317C5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1C5211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1C521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1C5211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1C5211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workiva</w:t>
        </w:r>
        <w:r w:rsidR="006922FF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1C5211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44D15E2" w14:textId="77777777" w:rsidR="001C5211" w:rsidRDefault="001C5211" w:rsidP="006143DE">
      <w:pPr>
        <w:spacing w:before="0"/>
        <w:rPr>
          <w:rFonts w:cstheme="minorHAnsi"/>
          <w:b/>
          <w:bCs/>
        </w:rPr>
      </w:pPr>
    </w:p>
    <w:p w14:paraId="7A35BA6D" w14:textId="346DD33A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7A3DDB35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20F8AF3" w14:textId="344148FC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C5211" w:rsidRPr="001C5211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</w:p>
    <w:p w14:paraId="19524826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4A6924E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05476C2B" w14:textId="0538AF33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1C5211" w:rsidRPr="001C5211">
          <w:rPr>
            <w:rStyle w:val="Hyperlink"/>
            <w:rFonts w:cstheme="minorHAnsi"/>
            <w:sz w:val="22"/>
            <w:szCs w:val="22"/>
          </w:rPr>
          <w:t>www.myhyke.com/workiva2024</w:t>
        </w:r>
      </w:hyperlink>
    </w:p>
    <w:p w14:paraId="200D5915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3B1F3B98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9F574A1" w14:textId="4E6447CC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8882A8A" w14:textId="4264D146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1C5211" w:rsidRPr="001C5211">
          <w:rPr>
            <w:rStyle w:val="Hyperlink"/>
            <w:sz w:val="22"/>
            <w:szCs w:val="22"/>
          </w:rPr>
          <w:t>www.myhyke.com/workiva2024</w:t>
        </w:r>
      </w:hyperlink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4AD4D91B" w14:textId="77777777" w:rsidR="00853130" w:rsidRDefault="00853130" w:rsidP="002077B8">
      <w:pPr>
        <w:spacing w:after="0"/>
        <w:rPr>
          <w:sz w:val="22"/>
          <w:szCs w:val="22"/>
        </w:rPr>
      </w:pPr>
    </w:p>
    <w:p w14:paraId="6299CD01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5A844B" w14:textId="0C65C14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7" w:history="1">
        <w:r w:rsidR="001C5211" w:rsidRPr="001C5211">
          <w:rPr>
            <w:rStyle w:val="Hyperlink"/>
            <w:sz w:val="22"/>
            <w:szCs w:val="22"/>
          </w:rPr>
          <w:t>www.myhyke.com/workiva2024</w:t>
        </w:r>
      </w:hyperlink>
    </w:p>
    <w:p w14:paraId="4891FE6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23DA5286" w14:textId="3E52EC9C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1C5211" w:rsidRPr="001C5211">
          <w:rPr>
            <w:rStyle w:val="Hyperlink"/>
            <w:sz w:val="22"/>
            <w:szCs w:val="22"/>
          </w:rPr>
          <w:t>www.myhyke.com/workiva2024</w:t>
        </w:r>
      </w:hyperlink>
      <w:r w:rsidRPr="21213BBD">
        <w:rPr>
          <w:sz w:val="22"/>
          <w:szCs w:val="22"/>
        </w:rPr>
        <w:t xml:space="preserve"> to get help today.</w:t>
      </w:r>
    </w:p>
    <w:p w14:paraId="099C97A1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771B0C3" w14:textId="195E6440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1C5211" w:rsidRPr="001C5211">
          <w:rPr>
            <w:rStyle w:val="Hyperlink"/>
            <w:sz w:val="22"/>
            <w:szCs w:val="22"/>
          </w:rPr>
          <w:t>www.myhyke.com/workiva2024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14ED" w14:textId="77777777" w:rsidR="006D79EA" w:rsidRDefault="006D79EA" w:rsidP="00736825">
      <w:pPr>
        <w:spacing w:before="0" w:after="0" w:line="240" w:lineRule="auto"/>
      </w:pPr>
      <w:r>
        <w:separator/>
      </w:r>
    </w:p>
  </w:endnote>
  <w:endnote w:type="continuationSeparator" w:id="0">
    <w:p w14:paraId="55CEA99D" w14:textId="77777777" w:rsidR="006D79EA" w:rsidRDefault="006D79E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7BE07C2" w14:textId="77777777" w:rsidR="006D79EA" w:rsidRDefault="006D79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C62A1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6A6A8542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714089FC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ACA4" w14:textId="77777777" w:rsidR="006D79EA" w:rsidRDefault="006D79E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2AF639C" w14:textId="77777777" w:rsidR="006D79EA" w:rsidRDefault="006D79E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B750E7C" w14:textId="77777777" w:rsidR="006D79EA" w:rsidRDefault="006D79E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C5211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D79EA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E27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18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c93a71b7-12c2-4a0f-b62c-c17f2198de2f_OneDrive_1_10-23-2023.zip.e2f\www.myhyke.com\workiva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Company>COMPANY NAME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www.myhyke.com/workiva2024</cp:keywords>
  <dc:description>4 $100 Amazon gift cards</dc:description>
  <cp:lastModifiedBy>Inny Taylor</cp:lastModifiedBy>
  <cp:revision>2</cp:revision>
  <dcterms:created xsi:type="dcterms:W3CDTF">2023-10-29T19:21:00Z</dcterms:created>
  <dcterms:modified xsi:type="dcterms:W3CDTF">2023-10-29T19:21:00Z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